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指定申报出版机构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人民出版社 010-84095093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上海人民出版社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53202097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学习出版社 010-67082598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上海古籍出版社 021-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53203836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中国社会科学出版社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64031534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北京大学出版社 010-62752032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商务印书馆 010-65219183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北京师范大学出版社 010-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58802864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中华书局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010-63275256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中国人民大学出版社 010-6251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1317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人民文学出版社 010-65253967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军事科学出版社 010-55475315</w:t>
      </w:r>
    </w:p>
    <w:p>
      <w:pPr>
        <w:adjustRightInd w:val="0"/>
        <w:spacing w:line="360" w:lineRule="auto"/>
        <w:ind w:firstLine="1280" w:firstLineChars="4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社会科学文献出版社 010-5936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6403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高等教育出版社 010-58581656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科学出版社  010-64009011</w:t>
      </w:r>
    </w:p>
    <w:p>
      <w:pPr>
        <w:adjustRightInd w:val="0"/>
        <w:spacing w:line="360" w:lineRule="auto"/>
        <w:ind w:firstLine="1280" w:firstLineChars="4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中央编译出版社  010-55627392</w:t>
      </w:r>
    </w:p>
    <w:p>
      <w:pPr>
        <w:adjustRightInd w:val="0"/>
        <w:spacing w:line="360" w:lineRule="auto"/>
        <w:ind w:firstLine="1280" w:firstLineChars="4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法律出版社 010-83938200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南京大学出版社 025-83597243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浙江大学出版社 0571-88273246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湖南人民出版社 0731-82683315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1280" w:firstLine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四川大学出版社 028-85461699</w:t>
      </w:r>
    </w:p>
    <w:p/>
    <w:p/>
    <w:p/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指定推荐出版机构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sz w:val="32"/>
          <w:szCs w:val="32"/>
          <w:lang w:val="en-US" w:eastAsia="zh-CN"/>
        </w:rPr>
        <w:t>(排名不分先后)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复旦大学出版社、山东大学出版社、武汉大学出版社、中山大学出版社、天津人民出版社、吉林人民出版社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U2MWUxZTZjOTk4YmU0MGU0ZmQzNWViZjk1ZWFjMzgifQ=="/>
  </w:docVars>
  <w:rsids>
    <w:rsidRoot w:val="53350EA3"/>
    <w:rsid w:val="067434E6"/>
    <w:rsid w:val="16D40181"/>
    <w:rsid w:val="176A2623"/>
    <w:rsid w:val="180D61E6"/>
    <w:rsid w:val="1F390CBF"/>
    <w:rsid w:val="23C5173D"/>
    <w:rsid w:val="299A5D66"/>
    <w:rsid w:val="2A8C19A9"/>
    <w:rsid w:val="2B544CFA"/>
    <w:rsid w:val="2F4A6DEE"/>
    <w:rsid w:val="35E22264"/>
    <w:rsid w:val="36BB2889"/>
    <w:rsid w:val="3C424B2D"/>
    <w:rsid w:val="426F425E"/>
    <w:rsid w:val="43ED3070"/>
    <w:rsid w:val="48766F11"/>
    <w:rsid w:val="489839F7"/>
    <w:rsid w:val="4F544177"/>
    <w:rsid w:val="505A1787"/>
    <w:rsid w:val="510B7B56"/>
    <w:rsid w:val="53350EA3"/>
    <w:rsid w:val="5A8762EA"/>
    <w:rsid w:val="5AE47B4F"/>
    <w:rsid w:val="62BA3ED2"/>
    <w:rsid w:val="64140B78"/>
    <w:rsid w:val="6BFB1B43"/>
    <w:rsid w:val="6C517F4D"/>
    <w:rsid w:val="79FF300D"/>
    <w:rsid w:val="7C6D202E"/>
    <w:rsid w:val="7D766A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2022-03-03T02:28:00Z</dcterms:created>
  <dc:creator>唐婉</dc:creator>
  <cp:lastModifiedBy>唐婉</cp:lastModifiedBy>
  <dcterms:modified xsi:type="dcterms:W3CDTF">2024-02-20T09:14:27Z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0A0764666AEB41FCA6365B5689ADA4A6</vt:lpwstr>
  </property>
</Properties>
</file>